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4BA8A" w14:textId="24E309A8" w:rsidR="0065366F" w:rsidRDefault="000C1701">
      <w:r>
        <w:rPr>
          <w:noProof/>
        </w:rPr>
        <mc:AlternateContent>
          <mc:Choice Requires="wpi">
            <w:drawing>
              <wp:anchor distT="0" distB="0" distL="114300" distR="114300" simplePos="0" relativeHeight="251665408" behindDoc="0" locked="0" layoutInCell="1" allowOverlap="1" wp14:anchorId="76D1D653" wp14:editId="73751956">
                <wp:simplePos x="0" y="0"/>
                <wp:positionH relativeFrom="column">
                  <wp:posOffset>1685290</wp:posOffset>
                </wp:positionH>
                <wp:positionV relativeFrom="paragraph">
                  <wp:posOffset>427355</wp:posOffset>
                </wp:positionV>
                <wp:extent cx="3205480" cy="1496060"/>
                <wp:effectExtent l="38100" t="38100" r="13970" b="46990"/>
                <wp:wrapNone/>
                <wp:docPr id="2106639103" name="Ink 2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4">
                      <w14:nvContentPartPr>
                        <w14:cNvContentPartPr/>
                      </w14:nvContentPartPr>
                      <w14:xfrm>
                        <a:off x="0" y="0"/>
                        <a:ext cx="3205480" cy="14960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28E321E0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2" o:spid="_x0000_s1026" type="#_x0000_t75" style="position:absolute;margin-left:132.35pt;margin-top:33.3pt;width:253.1pt;height:118.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">
                <v:imagedata r:id="rId5" o:title=""/>
              </v:shape>
            </w:pict>
          </mc:Fallback>
        </mc:AlternateContent>
      </w:r>
      <w:r>
        <w:rPr>
          <w:noProof/>
        </w:rPr>
        <mc:AlternateContent>
          <mc:Choice Requires="wpi">
            <w:drawing>
              <wp:anchor distT="0" distB="0" distL="114300" distR="114300" simplePos="0" relativeHeight="251659264" behindDoc="0" locked="0" layoutInCell="1" allowOverlap="1" wp14:anchorId="44919457" wp14:editId="5F5177B3">
                <wp:simplePos x="0" y="0"/>
                <wp:positionH relativeFrom="column">
                  <wp:posOffset>605985</wp:posOffset>
                </wp:positionH>
                <wp:positionV relativeFrom="paragraph">
                  <wp:posOffset>958755</wp:posOffset>
                </wp:positionV>
                <wp:extent cx="1697400" cy="1614240"/>
                <wp:effectExtent l="38100" t="38100" r="36195" b="43180"/>
                <wp:wrapNone/>
                <wp:docPr id="1747783788" name="Ink 16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6">
                      <w14:nvContentPartPr>
                        <w14:cNvContentPartPr/>
                      </w14:nvContentPartPr>
                      <w14:xfrm>
                        <a:off x="0" y="0"/>
                        <a:ext cx="1697400" cy="16142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E73EDE1" id="Ink 16" o:spid="_x0000_s1026" type="#_x0000_t75" style="position:absolute;margin-left:47.35pt;margin-top:75.15pt;width:134.35pt;height:12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">
                <v:imagedata r:id="rId7" o:title=""/>
              </v:shape>
            </w:pict>
          </mc:Fallback>
        </mc:AlternateContent>
      </w:r>
    </w:p>
    <w:sectPr w:rsidR="006536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1701"/>
    <w:rsid w:val="000C1701"/>
    <w:rsid w:val="0065366F"/>
    <w:rsid w:val="00816E6A"/>
    <w:rsid w:val="00DC746D"/>
    <w:rsid w:val="00EF2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26823"/>
  <w15:chartTrackingRefBased/>
  <w15:docId w15:val="{5E17C6FA-61B6-4DAB-BA65-5BCADF9DC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C170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C170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C170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C170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C170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C170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C170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C170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C170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C170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C170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C170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C170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C170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C170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C170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C170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C170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C170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C170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C170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C170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C170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C170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C170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C170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C170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C170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C170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ink/ink2.xml"/><Relationship Id="rId5" Type="http://schemas.openxmlformats.org/officeDocument/2006/relationships/image" Target="media/image1.png"/><Relationship Id="rId4" Type="http://schemas.openxmlformats.org/officeDocument/2006/relationships/customXml" Target="ink/ink1.xml"/><Relationship Id="rId9" Type="http://schemas.openxmlformats.org/officeDocument/2006/relationships/theme" Target="theme/theme1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9T13:49:40.22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212 2701 24575,'0'-1'0,"-1"-1"0,1 1 0,-1 0 0,1 0 0,-1 0 0,0 0 0,0-1 0,1 1 0,-1 0 0,0 0 0,0 0 0,0 1 0,0-1 0,0 0 0,-1 0 0,1 0 0,0 1 0,0-1 0,0 1 0,-1-1 0,1 1 0,0-1 0,-1 1 0,1 0 0,0 0 0,-1-1 0,1 1 0,0 0 0,-1 0 0,-1 1 0,-43 0 0,40 1 0,0-1 0,1 1 0,-1 1 0,0-1 0,1 1 0,-1 0 0,1 0 0,0 1 0,0-1 0,0 1 0,1 0 0,0 1 0,-1-1 0,1 1 0,1 0 0,-1 0 0,1 0 0,0 0 0,0 0 0,0 1 0,1 0 0,-1-1 0,1 1 0,1 0 0,-1 0 0,1 0 0,0 0 0,1 0 0,0 1 0,0 10 0,0-16 0,0 0 0,0 1 0,0-1 0,0 0 0,0 1 0,0-1 0,0 0 0,0 1 0,1-1 0,-1 0 0,1 0 0,-1 1 0,1-1 0,-1 0 0,1 0 0,0 1 0,0-1 0,-1 0 0,1 0 0,0 0 0,0 0 0,0 0 0,0 0 0,0-1 0,0 1 0,0 0 0,1 0 0,-1-1 0,0 1 0,0-1 0,0 1 0,1-1 0,-1 1 0,0-1 0,1 0 0,-1 0 0,0 0 0,1 0 0,-1 0 0,0 0 0,1 0 0,-1 0 0,1 0 0,-1 0 0,0-1 0,0 1 0,1-1 0,-1 1 0,0-1 0,3 0 0,3-3 0,0 0 0,-1-1 0,1 1 0,-1-1 0,0 0 0,0-1 0,7-7 0,30-41 0,-30 35 0,1 1 0,1 0 0,1 2 0,0-1 0,23-16 0,-33 29 0,0 1 0,0 1 0,0-1 0,0 1 0,0 0 0,0 0 0,1 0 0,-1 1 0,11 0 0,62 0 0,-44 2 0,111 2 0,185-4 0,-305-2 0,1-1 0,-1-2 0,49-17 0,9-2 0,328-51 0,-180 37 0,1660-409-671,-1569 361 1007,435-59-1,93 50-335,-473 45 0,-180 48 0,-196 4 0,0-1 0,0 0 0,0-1 0,0 1 0,1 0 0,-1 0 0,0-1 0,0 0 0,0 1 0,0-1 0,-1 0 0,1 0 0,0 0 0,0 0 0,0 0 0,-1 0 0,1-1 0,0 1 0,-1 0 0,1-1 0,-1 1 0,0-1 0,1 0 0,-1 1 0,0-1 0,0 0 0,0 0 0,0 0 0,-1 0 0,1 0 0,0 0 0,-1 0 0,1 0 0,-1 0 0,0 0 0,0 0 0,0 0 0,0 0 0,0-4 0,-2-8 0,0 1 0,-1-1 0,-1 1 0,-10-25 0,10 27 0,-116-280 0,-43-121 0,144 350 0,2-1 0,3 0 0,3-1 0,-5-121 0,24-131 0,-3 443 0,26 151 0,24-25 0,-33-169 0,19 150 0,33 440 0,-63-539 0,-10 205 0,-4-153 0,17 30 0,0 0 0,-12-182 0,3 0 0,0 0 0,3 0 0,14 43 0,-21-75 0,63 161 0,-5 111 0,-50-226 0,0 37-1365,-8-60-5461</inkml:trace>
  <inkml:trace contextRef="#ctx0" brushRef="#br0" timeOffset="1537.65">0 4156 24575,'16'-2'0,"0"-1"0,0 0 0,0-1 0,-1-1 0,0-1 0,0 0 0,0 0 0,23-16 0,-1 3 0,188-84 0,5 9 0,322-85 0,-234 93 0,718-226 0,-658 181 0,-254 94 0,138-21 0,340-29 0,-116 20 0,120-17 0,8 42 0,-369 31 0,351-63 0,232-96 0,-727 148 0,786-132 0,-832 146 0,3-5 0,-1-1 0,90-37 0,5 0 0,-30 16-1365,-97 25-5461</inkml:trace>
  <inkml:trace contextRef="#ctx0" brushRef="#br0" timeOffset="3364.52">7569 2913 24575,'0'-5'0,"0"-1"-8191</inkml:trace>
  <inkml:trace contextRef="#ctx0" brushRef="#br0" timeOffset="4108.43">8070 2782 24575,'0'0'-8191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6-04-09T13:49:36.173"/>
    </inkml:context>
    <inkml:brush xml:id="br0">
      <inkml:brushProperty name="width" value="0.025" units="cm"/>
      <inkml:brushProperty name="height" value="0.025" units="cm"/>
    </inkml:brush>
  </inkml:definitions>
  <inkml:trace contextRef="#ctx0" brushRef="#br0">433 3025 24575,'14'-1'0,"-1"0"0,0-1 0,0-1 0,0 0 0,-1 0 0,1-1 0,-1-1 0,0 0 0,22-13 0,7-8 0,51-43 0,-61 45 0,226-186-213,374-394 0,153-306-214,-719 828 427,139-158 0,-191 229 67,1 0-1,0 0 1,0 1-1,1 1 1,17-8 0,-18 10-3,-1 0 1,1-1 0,-1-1 0,-1 0 0,1-1-1,15-17 1,35-43-65,77-88 0,127-184 0,-263 336 0,0 0 0,0 0 0,0-1 0,-1 0 0,1 1 0,3-14 0,-7 19 0,0 0 0,0 0 0,0 0 0,0 0 0,0-1 0,0 1 0,0 0 0,0 0 0,0 0 0,-1 0 0,1 0 0,0 0 0,-1 0 0,1 0 0,-1 0 0,1 0 0,-1 0 0,1 0 0,-1 0 0,-1-1 0,0 0 0,0 1 0,0 0 0,0 0 0,0-1 0,0 1 0,0 0 0,0 1 0,-1-1 0,1 0 0,0 1 0,-1-1 0,1 1 0,-4-1 0,-81-4 0,-106 7 0,67 1 0,-75-2 0,-540 29 0,708-27 0,0 2 0,1 2 0,0 1 0,0 1 0,1 1 0,0 2 0,0 2 0,2 0 0,0 2 0,-34 25 0,-4 13 0,2 3 0,3 3 0,2 2 0,3 3 0,4 2 0,2 3 0,3 2 0,3 1 0,-63 146 0,105-211 0,-4 8 0,1 0 0,0 0 0,-3 18 0,8-30 0,1 0 0,-1 0 0,1 0 0,0 1 0,0-1 0,0 0 0,0 0 0,1 0 0,0 0 0,0 0 0,0 1 0,0-1 0,1-1 0,-1 1 0,1 0 0,0 0 0,4 5 0,4 2 0,0 0 0,1-1 0,0 0 0,0-1 0,1 0 0,1-1 0,19 10 0,102 41 0,-23-20 0,158 35 0,121 2 0,-75-17 0,192 64 0,-406-92 0,-1 5 0,180 93 0,475 336 0,-450-246 0,-260-180 0,-2 2 0,-1 1 0,-2 3 0,43 61 0,-74-90 0,0-1 0,-1 1 0,-1 1 0,-1-1 0,0 1 0,-1 0 0,4 26 0,10 129 0,-17-134 0,2 13 0,-3 0 0,-2 0 0,-2 0 0,-11 55 0,7-73 0,-2-1 0,-1 1 0,-1-1 0,-2-1 0,-1 0 0,-1-1 0,-25 36 0,3-15 0,-1-2 0,-90 87 0,-110 63 0,193-166 0,0-3 0,-2-1 0,-1-3 0,-1-2 0,-2-2 0,0-2 0,-1-2 0,-1-3 0,-67 11 0,0-11 4,-1-5 0,1-6 0,-188-16 0,98-12-536,-240-60 0,241 33 420,-338-131 0,417 127 104,2-6 1,3-5 0,-185-130-1,236 138 7,1-2 0,4-4 0,3-3 0,2-3 0,4-2 0,2-3 0,4-3 0,4-2-1,3-1 1,4-3 0,-44-119 0,75 173 151,3 0 0,0-1 0,2 0 0,1 0 0,2-1 0,0 1 0,3-1 0,2-36-1,1 47-151,1 0 0,1 0-1,0 1 1,2 0-1,0 0 1,2 0-1,0 0 1,1 1-1,1 1 1,1 0 0,0 0-1,2 1 1,15-18-1,6 0 3,2 2 0,1 2 0,2 1 0,0 2 0,2 1 0,1 2 0,1 3 0,47-19 0,3 6 0,2 3 0,189-36 0,-149 47 0,195-6 0,140 26 0,-287 3 0,-154-4 0,0-2 0,0-1 0,0-1 0,-1-1 0,0-1 0,53-25 0,-1 2 0,29-4 0,-42 15 0,87-40 0,-150 58-26,210-90-1313,-189 84-5487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JOSE, Sanal (THE SHREWSBURY AND TELFORD HOSPITAL NHS TRUST)</dc:creator>
  <cp:keywords/>
  <dc:description/>
  <cp:lastModifiedBy>JOSE, Sanal (THE SHREWSBURY AND TELFORD HOSPITAL NHS TRUST)</cp:lastModifiedBy>
  <cp:revision>1</cp:revision>
  <dcterms:created xsi:type="dcterms:W3CDTF">2026-04-09T13:46:00Z</dcterms:created>
  <dcterms:modified xsi:type="dcterms:W3CDTF">2026-04-09T13:51:00Z</dcterms:modified>
</cp:coreProperties>
</file>